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DF704F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75B17">
                  <w:t>2020/937-01002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DF704F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75B17">
                  <w:t>05/03/2020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F704F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DF704F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1A200C" w:rsidP="00B355D8">
                <w:r>
                  <w:t xml:space="preserve">KKTC Uluslararası Fuarı Duyurusu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CA0A79" w:rsidRDefault="00CA0A79"/>
    <w:p w:rsidR="00DF704F" w:rsidRPr="002F4A57" w:rsidRDefault="00DF704F" w:rsidP="00DF704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DF704F" w:rsidRDefault="00DF704F" w:rsidP="00DF704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F704F" w:rsidRPr="002F4A57" w:rsidRDefault="00DF704F" w:rsidP="00DF704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F704F" w:rsidRPr="002F4A57" w:rsidRDefault="00DF704F" w:rsidP="00DF704F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DF704F" w:rsidRDefault="00DF704F" w:rsidP="00DF704F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 w:rsidR="00157948">
        <w:rPr>
          <w:b/>
          <w:bCs/>
          <w:u w:val="single"/>
        </w:rPr>
        <w:t xml:space="preserve"> 119</w:t>
      </w:r>
    </w:p>
    <w:p w:rsidR="00DF704F" w:rsidRDefault="00DF704F" w:rsidP="00DF704F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DF704F" w:rsidRPr="002F4A57" w:rsidRDefault="00DF704F" w:rsidP="00DF704F">
      <w:pPr>
        <w:jc w:val="center"/>
        <w:rPr>
          <w:b/>
          <w:bCs/>
          <w:u w:val="single"/>
        </w:rPr>
      </w:pPr>
    </w:p>
    <w:p w:rsidR="00DF704F" w:rsidRPr="00C2485A" w:rsidRDefault="00DF704F" w:rsidP="00DF704F">
      <w:pPr>
        <w:tabs>
          <w:tab w:val="left" w:pos="851"/>
        </w:tabs>
        <w:ind w:firstLine="851"/>
        <w:jc w:val="both"/>
      </w:pPr>
      <w:r w:rsidRPr="00C2485A">
        <w:t>Sayın üyemiz,</w:t>
      </w:r>
    </w:p>
    <w:p w:rsidR="00DF704F" w:rsidRDefault="00DF704F" w:rsidP="00DF704F">
      <w:pPr>
        <w:pStyle w:val="NormalWeb"/>
        <w:spacing w:before="0" w:beforeAutospacing="0" w:after="0" w:afterAutospacing="0"/>
        <w:ind w:firstLine="851"/>
        <w:jc w:val="both"/>
      </w:pPr>
    </w:p>
    <w:p w:rsidR="00DF704F" w:rsidRPr="00C2485A" w:rsidRDefault="00DF704F" w:rsidP="00DF704F">
      <w:pPr>
        <w:pStyle w:val="NormalWeb"/>
        <w:spacing w:before="0" w:beforeAutospacing="0" w:after="0" w:afterAutospacing="0"/>
        <w:ind w:firstLine="851"/>
        <w:jc w:val="both"/>
        <w:rPr>
          <w:rFonts w:eastAsiaTheme="minorHAnsi"/>
          <w:lang w:eastAsia="en-US"/>
        </w:rPr>
      </w:pPr>
      <w:r>
        <w:t>12-21 Haziran 2020 tarihleri arasında Lefkoşa</w:t>
      </w:r>
      <w:r w:rsidR="00B355D8">
        <w:t xml:space="preserve"> </w:t>
      </w:r>
      <w:r>
        <w:t>/</w:t>
      </w:r>
      <w:r w:rsidR="00B355D8">
        <w:t xml:space="preserve"> Kuzey Kıbrıs Türk Cumhuriyeti’nde (</w:t>
      </w:r>
      <w:r>
        <w:t>KKTC</w:t>
      </w:r>
      <w:r w:rsidR="00B355D8">
        <w:t>)</w:t>
      </w:r>
      <w:r>
        <w:t xml:space="preserve"> düzenlenecek olan “44</w:t>
      </w:r>
      <w:r w:rsidR="00B355D8">
        <w:t>.</w:t>
      </w:r>
      <w:r>
        <w:t xml:space="preserve"> KKTC Uluslararası Fuarı”na ilişkin</w:t>
      </w:r>
      <w:r w:rsidRPr="00C2485A">
        <w:t xml:space="preserve"> olarak </w:t>
      </w:r>
      <w:r>
        <w:t xml:space="preserve">Akdeniz </w:t>
      </w:r>
      <w:r w:rsidRPr="00C2485A">
        <w:t>İhracatçı Birlikleri Genel Sekreterliği’nden (</w:t>
      </w:r>
      <w:r>
        <w:t>AKİB</w:t>
      </w:r>
      <w:r w:rsidRPr="00C2485A">
        <w:t xml:space="preserve">) alınan </w:t>
      </w:r>
      <w:proofErr w:type="gramStart"/>
      <w:r w:rsidRPr="00C2485A">
        <w:t>02/03/2020</w:t>
      </w:r>
      <w:proofErr w:type="gramEnd"/>
      <w:r w:rsidRPr="00C2485A">
        <w:t xml:space="preserve"> tarih </w:t>
      </w:r>
      <w:r>
        <w:t xml:space="preserve">85-1272 </w:t>
      </w:r>
      <w:r w:rsidRPr="00C2485A">
        <w:t>sayılı yazı ilişik bulunmaktadır.</w:t>
      </w:r>
    </w:p>
    <w:p w:rsidR="00DF704F" w:rsidRDefault="00DF704F" w:rsidP="00DF704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DF704F" w:rsidRPr="00C2485A" w:rsidRDefault="00DF704F" w:rsidP="00DF704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C2485A">
        <w:t>Bilgilerinize sunarız.</w:t>
      </w:r>
    </w:p>
    <w:p w:rsidR="00DF704F" w:rsidRDefault="00DF704F" w:rsidP="00DF704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DF704F" w:rsidRPr="002F4A57" w:rsidRDefault="00DF704F" w:rsidP="00DF704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DF704F" w:rsidRPr="002F4A57" w:rsidRDefault="00DF704F" w:rsidP="00DF704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DF704F" w:rsidRPr="002F4A57" w:rsidRDefault="00DF704F" w:rsidP="00DF704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DF704F" w:rsidRDefault="00DF704F" w:rsidP="00DF704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DF704F" w:rsidRDefault="00DF704F" w:rsidP="00DF704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DF704F" w:rsidRDefault="00DF704F" w:rsidP="00DF704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DF704F" w:rsidRDefault="00DF704F" w:rsidP="00DF704F">
      <w:pPr>
        <w:autoSpaceDE w:val="0"/>
        <w:autoSpaceDN w:val="0"/>
        <w:adjustRightInd w:val="0"/>
      </w:pPr>
    </w:p>
    <w:p w:rsidR="00DF704F" w:rsidRPr="00CE5A25" w:rsidRDefault="00DF704F" w:rsidP="00DF704F"/>
    <w:p w:rsidR="00DF704F" w:rsidRPr="00CE5A25" w:rsidRDefault="00DF704F" w:rsidP="00DF704F"/>
    <w:p w:rsidR="00DF704F" w:rsidRDefault="00DF704F" w:rsidP="00DF704F"/>
    <w:p w:rsidR="00DF704F" w:rsidRPr="00812261" w:rsidRDefault="00DF704F" w:rsidP="00DF704F">
      <w:pPr>
        <w:rPr>
          <w:b/>
        </w:rPr>
      </w:pPr>
    </w:p>
    <w:p w:rsidR="00DF704F" w:rsidRDefault="00DF704F" w:rsidP="00DF704F">
      <w:r w:rsidRPr="00CE5A25">
        <w:rPr>
          <w:b/>
        </w:rPr>
        <w:t>Ek:</w:t>
      </w:r>
      <w:r>
        <w:t xml:space="preserve"> </w:t>
      </w:r>
      <w:hyperlink r:id="rId6" w:history="1">
        <w:r w:rsidRPr="00B40CA0">
          <w:rPr>
            <w:rStyle w:val="Kpr"/>
          </w:rPr>
          <w:t>AKİB Yazısı (2 sayfa)</w:t>
        </w:r>
      </w:hyperlink>
    </w:p>
    <w:sectPr w:rsidR="00DF704F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02" w:rsidRDefault="00F84302" w:rsidP="00CA0A79">
      <w:r>
        <w:separator/>
      </w:r>
    </w:p>
  </w:endnote>
  <w:endnote w:type="continuationSeparator" w:id="0">
    <w:p w:rsidR="00F84302" w:rsidRDefault="00F8430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02" w:rsidRDefault="00F84302" w:rsidP="00CA0A79">
      <w:r>
        <w:separator/>
      </w:r>
    </w:p>
  </w:footnote>
  <w:footnote w:type="continuationSeparator" w:id="0">
    <w:p w:rsidR="00F84302" w:rsidRDefault="00F8430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07EC6"/>
    <w:rsid w:val="00114650"/>
    <w:rsid w:val="00130616"/>
    <w:rsid w:val="00157948"/>
    <w:rsid w:val="001A200C"/>
    <w:rsid w:val="001E2EB1"/>
    <w:rsid w:val="002A2A5D"/>
    <w:rsid w:val="00311FEE"/>
    <w:rsid w:val="00332F28"/>
    <w:rsid w:val="003C5337"/>
    <w:rsid w:val="0043655A"/>
    <w:rsid w:val="004619D4"/>
    <w:rsid w:val="00463AFB"/>
    <w:rsid w:val="00482DC6"/>
    <w:rsid w:val="004E006D"/>
    <w:rsid w:val="005641F2"/>
    <w:rsid w:val="00572595"/>
    <w:rsid w:val="005A52B1"/>
    <w:rsid w:val="00624D71"/>
    <w:rsid w:val="006909EE"/>
    <w:rsid w:val="006B0D6F"/>
    <w:rsid w:val="006C3CAF"/>
    <w:rsid w:val="006D0263"/>
    <w:rsid w:val="006E61A6"/>
    <w:rsid w:val="00800A03"/>
    <w:rsid w:val="00847461"/>
    <w:rsid w:val="00875B17"/>
    <w:rsid w:val="00890693"/>
    <w:rsid w:val="009D3D9E"/>
    <w:rsid w:val="00A950A1"/>
    <w:rsid w:val="00AF16B6"/>
    <w:rsid w:val="00B20F3F"/>
    <w:rsid w:val="00B355D8"/>
    <w:rsid w:val="00B40C74"/>
    <w:rsid w:val="00B40CA0"/>
    <w:rsid w:val="00B472CF"/>
    <w:rsid w:val="00BE482E"/>
    <w:rsid w:val="00C735E2"/>
    <w:rsid w:val="00C751D7"/>
    <w:rsid w:val="00CA0A79"/>
    <w:rsid w:val="00CF6FC9"/>
    <w:rsid w:val="00D55236"/>
    <w:rsid w:val="00D678DA"/>
    <w:rsid w:val="00DA2F5C"/>
    <w:rsid w:val="00DB2741"/>
    <w:rsid w:val="00DF704F"/>
    <w:rsid w:val="00E2768D"/>
    <w:rsid w:val="00E57DD9"/>
    <w:rsid w:val="00EC6822"/>
    <w:rsid w:val="00F84302"/>
    <w:rsid w:val="00FA37A8"/>
    <w:rsid w:val="00FE2504"/>
    <w:rsid w:val="00F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0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04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DF7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1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624E1"/>
    <w:rsid w:val="005203ED"/>
    <w:rsid w:val="00567A38"/>
    <w:rsid w:val="005B7E6F"/>
    <w:rsid w:val="006543CB"/>
    <w:rsid w:val="006642FD"/>
    <w:rsid w:val="00665046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KKTC Uluslararası Fuarı Duyurusu Hk.</dc:subject>
  <dc:creator>Kubra Aygun</dc:creator>
  <cp:keywords>05/03/2020</cp:keywords>
  <cp:lastModifiedBy>vedat.iyigun</cp:lastModifiedBy>
  <cp:revision>3</cp:revision>
  <dcterms:created xsi:type="dcterms:W3CDTF">2020-03-05T07:21:00Z</dcterms:created>
  <dcterms:modified xsi:type="dcterms:W3CDTF">2020-03-05T07:23:00Z</dcterms:modified>
  <cp:category>2020/937-01002</cp:category>
</cp:coreProperties>
</file>